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832" w:rsidRPr="00640752" w:rsidRDefault="005A01D0" w:rsidP="003B0832">
      <w:pPr>
        <w:pStyle w:val="a3"/>
        <w:spacing w:before="0" w:beforeAutospacing="0"/>
        <w:rPr>
          <w:b/>
          <w:color w:val="8679E7"/>
          <w14:textFill>
            <w14:solidFill>
              <w14:srgbClr w14:val="8679E7">
                <w14:shade w14:val="30000"/>
                <w14:satMod w14:val="115000"/>
              </w14:srgbClr>
            </w14:solidFill>
          </w14:textFill>
        </w:rPr>
      </w:pPr>
      <w:r>
        <w:rPr>
          <w:b/>
          <w:color w:val="8679E7"/>
          <w14:textFill>
            <w14:solidFill>
              <w14:srgbClr w14:val="8679E7">
                <w14:shade w14:val="30000"/>
                <w14:satMod w14:val="115000"/>
              </w14:srgbClr>
            </w14:solidFill>
          </w14:textFill>
        </w:rPr>
        <w:t>Биодинамическая Йога 1 (базовый уровень).</w:t>
      </w:r>
      <w:r>
        <w:rPr>
          <w:b/>
          <w:color w:val="8679E7"/>
          <w14:textFill>
            <w14:solidFill>
              <w14:srgbClr w14:val="8679E7">
                <w14:shade w14:val="30000"/>
                <w14:satMod w14:val="115000"/>
              </w14:srgbClr>
            </w14:solidFill>
          </w14:textFill>
        </w:rPr>
        <w:t xml:space="preserve">                                                                </w:t>
      </w:r>
      <w:r w:rsidR="003B0832" w:rsidRPr="00640752">
        <w:rPr>
          <w:b/>
          <w:color w:val="8679E7"/>
          <w14:textFill>
            <w14:solidFill>
              <w14:srgbClr w14:val="8679E7">
                <w14:shade w14:val="30000"/>
                <w14:satMod w14:val="115000"/>
              </w14:srgbClr>
            </w14:solidFill>
          </w14:textFill>
        </w:rPr>
        <w:t>Маг</w:t>
      </w:r>
      <w:r w:rsidR="00C448A7" w:rsidRPr="00640752">
        <w:rPr>
          <w:b/>
          <w:color w:val="8679E7"/>
          <w14:textFill>
            <w14:solidFill>
              <w14:srgbClr w14:val="8679E7">
                <w14:shade w14:val="30000"/>
                <w14:satMod w14:val="115000"/>
              </w14:srgbClr>
            </w14:solidFill>
          </w14:textFill>
        </w:rPr>
        <w:t xml:space="preserve">ия </w:t>
      </w:r>
      <w:r w:rsidR="00A21B1D" w:rsidRPr="00640752">
        <w:rPr>
          <w:b/>
          <w:color w:val="8679E7"/>
          <w14:textFill>
            <w14:solidFill>
              <w14:srgbClr w14:val="8679E7">
                <w14:shade w14:val="30000"/>
                <w14:satMod w14:val="115000"/>
              </w14:srgbClr>
            </w14:solidFill>
          </w14:textFill>
        </w:rPr>
        <w:t>целительной</w:t>
      </w:r>
      <w:r w:rsidR="003B0832" w:rsidRPr="00640752">
        <w:rPr>
          <w:b/>
          <w:color w:val="8679E7"/>
          <w14:textFill>
            <w14:solidFill>
              <w14:srgbClr w14:val="8679E7">
                <w14:shade w14:val="30000"/>
                <w14:satMod w14:val="115000"/>
              </w14:srgbClr>
            </w14:solidFill>
          </w14:textFill>
        </w:rPr>
        <w:t xml:space="preserve"> энергии рук и активной энергетической защиты.                                 Сила </w:t>
      </w:r>
      <w:proofErr w:type="spellStart"/>
      <w:r w:rsidR="003B0832" w:rsidRPr="00640752">
        <w:rPr>
          <w:b/>
          <w:color w:val="8679E7"/>
          <w14:textFill>
            <w14:solidFill>
              <w14:srgbClr w14:val="8679E7">
                <w14:shade w14:val="30000"/>
                <w14:satMod w14:val="115000"/>
              </w14:srgbClr>
            </w14:solidFill>
          </w14:textFill>
        </w:rPr>
        <w:t>Праны</w:t>
      </w:r>
      <w:proofErr w:type="spellEnd"/>
      <w:r w:rsidR="003B0832" w:rsidRPr="00640752">
        <w:rPr>
          <w:b/>
          <w:color w:val="8679E7"/>
          <w14:textFill>
            <w14:solidFill>
              <w14:srgbClr w14:val="8679E7">
                <w14:shade w14:val="30000"/>
                <w14:satMod w14:val="115000"/>
              </w14:srgbClr>
            </w14:solidFill>
          </w14:textFill>
        </w:rPr>
        <w:t xml:space="preserve"> в защите и лечении</w:t>
      </w:r>
      <w:r w:rsidR="00F150B4" w:rsidRPr="00640752">
        <w:rPr>
          <w:b/>
          <w:color w:val="8679E7"/>
          <w14:textFill>
            <w14:solidFill>
              <w14:srgbClr w14:val="8679E7">
                <w14:shade w14:val="30000"/>
                <w14:satMod w14:val="115000"/>
              </w14:srgbClr>
            </w14:solidFill>
          </w14:textFill>
        </w:rPr>
        <w:t>.</w:t>
      </w:r>
      <w:r w:rsidR="003B0832" w:rsidRPr="00640752">
        <w:rPr>
          <w:b/>
          <w:color w:val="8679E7"/>
          <w14:textFill>
            <w14:solidFill>
              <w14:srgbClr w14:val="8679E7">
                <w14:shade w14:val="30000"/>
                <w14:satMod w14:val="115000"/>
              </w14:srgbClr>
            </w14:solidFill>
          </w14:textFill>
        </w:rPr>
        <w:t xml:space="preserve"> Улучшение своих лечебных и защитных способностей с помощью методов Биодинамической Йоги</w:t>
      </w:r>
      <w:r w:rsidR="00F150B4" w:rsidRPr="00640752">
        <w:rPr>
          <w:b/>
          <w:color w:val="8679E7"/>
          <w14:textFill>
            <w14:solidFill>
              <w14:srgbClr w14:val="8679E7">
                <w14:shade w14:val="30000"/>
                <w14:satMod w14:val="115000"/>
              </w14:srgbClr>
            </w14:solidFill>
          </w14:textFill>
        </w:rPr>
        <w:t>. Дистанционное лечение.</w:t>
      </w:r>
      <w:r w:rsidR="0072235B">
        <w:rPr>
          <w:b/>
          <w:color w:val="8679E7"/>
          <w14:textFill>
            <w14:solidFill>
              <w14:srgbClr w14:val="8679E7">
                <w14:shade w14:val="30000"/>
                <w14:satMod w14:val="115000"/>
              </w14:srgbClr>
            </w14:solidFill>
          </w14:textFill>
        </w:rPr>
        <w:t xml:space="preserve"> </w:t>
      </w:r>
    </w:p>
    <w:p w:rsidR="003F406E" w:rsidRPr="00640752" w:rsidRDefault="001E25A0" w:rsidP="003F406E">
      <w:pPr>
        <w:spacing w:after="0" w:line="300" w:lineRule="atLeast"/>
        <w:rPr>
          <w:rFonts w:ascii="Times New Roman" w:eastAsia="Times New Roman" w:hAnsi="Times New Roman" w:cs="Times New Roman"/>
          <w:iCs/>
          <w:color w:val="3B0FC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На </w:t>
      </w:r>
      <w:r w:rsidR="00064941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семинаре</w:t>
      </w: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передается</w:t>
      </w:r>
      <w:r w:rsidR="008E1DCC" w:rsidRPr="00853ACE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9 летний Опыт обучения у Учителя в Индии</w:t>
      </w:r>
      <w:r w:rsidR="00210EBF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для помощи себе и другим,</w:t>
      </w:r>
      <w:r w:rsidR="008E1DCC" w:rsidRPr="00853ACE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</w:t>
      </w:r>
      <w:r w:rsidR="00210EBF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излагаемый </w:t>
      </w:r>
      <w:r w:rsidR="00D35C00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простым практическим</w:t>
      </w:r>
      <w:r w:rsidR="00BA5718" w:rsidRPr="00853ACE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язы</w:t>
      </w:r>
      <w:r w:rsidR="008E1DCC" w:rsidRPr="00853ACE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к</w:t>
      </w:r>
      <w:r w:rsidR="00D35C00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ом.</w:t>
      </w:r>
      <w:r w:rsidR="003F406E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</w:t>
      </w:r>
      <w:r w:rsidR="00210EBF" w:rsidRPr="00210EBF">
        <w:rPr>
          <w:rFonts w:ascii="Times New Roman" w:eastAsia="Times New Roman" w:hAnsi="Times New Roman" w:cs="Times New Roman"/>
          <w:iCs/>
          <w:color w:val="538135" w:themeColor="accent6" w:themeShade="BF"/>
          <w:sz w:val="24"/>
          <w:szCs w:val="24"/>
          <w:lang w:eastAsia="ru-RU"/>
        </w:rPr>
        <w:t>Не затрагиваются общедоступные знания о Йоге (</w:t>
      </w:r>
      <w:proofErr w:type="spellStart"/>
      <w:r w:rsidR="00210EBF" w:rsidRPr="00210EBF">
        <w:rPr>
          <w:rFonts w:ascii="Times New Roman" w:eastAsia="Times New Roman" w:hAnsi="Times New Roman" w:cs="Times New Roman"/>
          <w:iCs/>
          <w:color w:val="538135" w:themeColor="accent6" w:themeShade="BF"/>
          <w:sz w:val="24"/>
          <w:szCs w:val="24"/>
          <w:lang w:eastAsia="ru-RU"/>
        </w:rPr>
        <w:t>Асанах</w:t>
      </w:r>
      <w:proofErr w:type="spellEnd"/>
      <w:r w:rsidR="00210EBF" w:rsidRPr="00210EBF">
        <w:rPr>
          <w:rFonts w:ascii="Times New Roman" w:eastAsia="Times New Roman" w:hAnsi="Times New Roman" w:cs="Times New Roman"/>
          <w:iCs/>
          <w:color w:val="538135" w:themeColor="accent6" w:themeShade="BF"/>
          <w:sz w:val="24"/>
          <w:szCs w:val="24"/>
          <w:lang w:eastAsia="ru-RU"/>
        </w:rPr>
        <w:t>, медитациях и эзотерических практиках)</w:t>
      </w:r>
    </w:p>
    <w:p w:rsidR="008E1DCC" w:rsidRPr="00D76A5C" w:rsidRDefault="008E1DCC" w:rsidP="00485928">
      <w:pPr>
        <w:spacing w:after="0" w:line="240" w:lineRule="auto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</w:p>
    <w:p w:rsidR="00D227B4" w:rsidRDefault="00663175" w:rsidP="00AC35D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7764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Этот семинар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будет</w:t>
      </w:r>
      <w:r w:rsidR="00AC35D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полезен </w:t>
      </w:r>
      <w:r w:rsidR="001E25A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всем</w:t>
      </w:r>
      <w:r w:rsidR="00AE54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="00D35C0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кто использует в работе любые ручные техники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мануальную терапию,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остеопатию</w:t>
      </w:r>
      <w:proofErr w:type="spellEnd"/>
      <w:r w:rsidR="00C448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="00D35C0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массаж.</w:t>
      </w:r>
      <w:r w:rsidR="00AC35D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 также врачам других специальностей, психологам, специалистам по оздоровлению.</w:t>
      </w:r>
      <w:r w:rsidR="00D5779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C00CB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Усилит</w:t>
      </w:r>
      <w:r w:rsidR="00C448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эффективность и </w:t>
      </w:r>
      <w:r w:rsidR="007836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энергетическую </w:t>
      </w:r>
      <w:r w:rsidR="00C448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безопасность работы.</w:t>
      </w:r>
    </w:p>
    <w:p w:rsidR="00EA3537" w:rsidRDefault="00EA3537" w:rsidP="00EA3537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Биодинамическая Йога- самодостаточная система со своими методами диагностики и воздействия контактного и бесконтактного</w:t>
      </w:r>
    </w:p>
    <w:p w:rsidR="00EA3537" w:rsidRDefault="00EA3537" w:rsidP="00AC35D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53813" w:rsidRDefault="00D227B4" w:rsidP="00AC35D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4920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Эти знания</w:t>
      </w:r>
      <w:r w:rsidR="00853AC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  <w:r w:rsidR="004920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D35C00" w:rsidRDefault="00D35C00" w:rsidP="00D35C0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Меняют целительную силу и энергию рук</w:t>
      </w:r>
      <w:r w:rsidR="00F150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делают их более</w:t>
      </w:r>
      <w:r w:rsidR="00F150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мягкими проникающими и плавящими тка</w:t>
      </w:r>
      <w:r w:rsidR="001E25A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ни, за счет освоения жидкостных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</w:t>
      </w:r>
      <w:proofErr w:type="spellStart"/>
      <w:r w:rsidR="001E25A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невральных</w:t>
      </w:r>
      <w:proofErr w:type="spellEnd"/>
      <w:r w:rsidR="001E25A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энергетических </w:t>
      </w:r>
      <w:r w:rsidR="00F150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уровней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глубины работы. </w:t>
      </w:r>
      <w:r w:rsidR="00C448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Это позволяет</w:t>
      </w:r>
      <w:r w:rsidR="00F150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силить</w:t>
      </w:r>
      <w:r w:rsidR="00F150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эффект любого лечебного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воздействия</w:t>
      </w:r>
      <w:r w:rsidR="00F150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техник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="00F150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контактных и дистанционных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="00F150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453813" w:rsidRDefault="00453813" w:rsidP="00AC35D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Позволя</w:t>
      </w:r>
      <w:r w:rsidR="00853AC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 выстроить эффект</w:t>
      </w:r>
      <w:r w:rsidR="00C00CB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ивную энергетическую защиту пассивную</w:t>
      </w:r>
      <w:r w:rsidR="00853AC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активную. С</w:t>
      </w:r>
      <w:r w:rsidR="004920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вести к минимуму потери свое</w:t>
      </w:r>
      <w:r w:rsidR="00C00CB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й энергии и получение плохих</w:t>
      </w:r>
      <w:r w:rsidR="00F059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</w:t>
      </w:r>
      <w:r w:rsidR="007836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болезнетворных</w:t>
      </w:r>
      <w:r w:rsidR="00F059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  <w:r w:rsidR="004920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влияний от пациентов.</w:t>
      </w:r>
      <w:r w:rsidR="00AC35D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D227B4" w:rsidRDefault="00453813" w:rsidP="00C00CB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Научат </w:t>
      </w:r>
      <w:r w:rsidR="00D227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быстро</w:t>
      </w:r>
      <w:r w:rsidR="00C00CB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очищать полученный </w:t>
      </w:r>
      <w:r w:rsidR="0030150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негатив</w:t>
      </w:r>
      <w:r w:rsidR="00853AC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="00D227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7836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сразу </w:t>
      </w:r>
      <w:r w:rsidR="00D227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во время приема и после. </w:t>
      </w:r>
      <w:r w:rsidR="00C00CB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Легко пополнять и гармонизировать свою энергию.</w:t>
      </w:r>
    </w:p>
    <w:p w:rsidR="003E2B18" w:rsidRDefault="003E2B18" w:rsidP="00056FD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218AD" w:rsidRDefault="000C7C34" w:rsidP="0066317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Предлагаю</w:t>
      </w:r>
      <w:r w:rsidR="006631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тся</w:t>
      </w:r>
      <w:r w:rsidR="00D5779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5B6DF4" w:rsidRDefault="00D218AD" w:rsidP="0066317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="000C7C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</w:t>
      </w:r>
      <w:r w:rsidR="00D5779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ознательные техники</w:t>
      </w:r>
      <w:r w:rsidR="00131014" w:rsidRPr="00131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131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обращения с </w:t>
      </w:r>
      <w:proofErr w:type="spellStart"/>
      <w:r w:rsidR="00131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Праной</w:t>
      </w:r>
      <w:proofErr w:type="spellEnd"/>
      <w:r w:rsidR="00131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</w:t>
      </w:r>
      <w:r w:rsidR="009A7E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методы</w:t>
      </w:r>
      <w:r w:rsidR="00131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«Энергетической петли»</w:t>
      </w:r>
      <w:r w:rsidR="000C7C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="00870D9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9A7E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первоначально </w:t>
      </w:r>
      <w:r w:rsidR="00870D9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связанные с дыханием.</w:t>
      </w:r>
      <w:r w:rsidR="007836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870D92" w:rsidRDefault="005B6DF4" w:rsidP="0066317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="009A7E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Эти методы можно</w:t>
      </w:r>
      <w:r w:rsidR="00131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3F406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сразу </w:t>
      </w:r>
      <w:r w:rsidR="00131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можно</w:t>
      </w:r>
      <w:r w:rsidR="00870D9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применять,</w:t>
      </w:r>
      <w:r w:rsidR="00D218A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углубляя и совершенствуя далее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с помощью специальных практик и упражнений.</w:t>
      </w:r>
      <w:r w:rsidR="007836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5B6DF4" w:rsidRDefault="005B6DF4" w:rsidP="0066317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семинар состоит из множества практик и </w:t>
      </w:r>
      <w:r w:rsidR="005A01D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специальных упражнений,</w:t>
      </w:r>
      <w:r w:rsidR="006B30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 взаимным контролем роста эффективности.</w:t>
      </w:r>
    </w:p>
    <w:p w:rsidR="00EA3537" w:rsidRDefault="00EA3537" w:rsidP="0066317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практики дистанционного воздействия в аудитории и за пределами</w:t>
      </w:r>
      <w:r w:rsidR="005A01D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8B2D61" w:rsidRPr="000C7C34" w:rsidRDefault="000C7C34" w:rsidP="00E4153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="00131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Обращение</w:t>
      </w:r>
      <w:r w:rsidR="000803F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 </w:t>
      </w:r>
      <w:proofErr w:type="spellStart"/>
      <w:proofErr w:type="gramStart"/>
      <w:r w:rsidR="000803F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</w:t>
      </w:r>
      <w:r w:rsidR="00D5779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раной</w:t>
      </w:r>
      <w:proofErr w:type="spellEnd"/>
      <w:r w:rsidR="000803F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  <w:r w:rsidR="00131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</w:t>
      </w:r>
      <w:proofErr w:type="gramEnd"/>
      <w:r w:rsidR="00131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э</w:t>
      </w:r>
      <w:r w:rsidR="00131014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то</w:t>
      </w:r>
      <w:r w:rsidR="002D5C1A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</w:t>
      </w:r>
      <w:proofErr w:type="spellStart"/>
      <w:r w:rsidR="002D5C1A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П</w:t>
      </w:r>
      <w:r w:rsidR="00131014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раническое</w:t>
      </w:r>
      <w:proofErr w:type="spellEnd"/>
      <w:r w:rsidR="00131014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дыхание</w:t>
      </w:r>
      <w:r w:rsidR="002C5FD2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, методы</w:t>
      </w:r>
      <w:r w:rsidR="000803FC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набора </w:t>
      </w:r>
      <w:r w:rsidR="00E41539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гармонизации</w:t>
      </w:r>
      <w:r w:rsidR="000803FC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, накопления</w:t>
      </w:r>
      <w:r w:rsidR="00131014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, у</w:t>
      </w:r>
      <w:r w:rsidR="005B6DF4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держания и отдачи энергии </w:t>
      </w:r>
      <w:proofErr w:type="spellStart"/>
      <w:r w:rsidR="005B6DF4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Праны</w:t>
      </w:r>
      <w:proofErr w:type="spellEnd"/>
      <w:r w:rsidR="005B6DF4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, контактно</w:t>
      </w:r>
      <w:r w:rsidR="002C5FD2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через руки</w:t>
      </w:r>
      <w:r w:rsidR="005B6DF4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и дистанционно</w:t>
      </w:r>
      <w:r w:rsidR="00C46B14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. </w:t>
      </w:r>
    </w:p>
    <w:p w:rsidR="008B2D61" w:rsidRDefault="00C46B14" w:rsidP="00E41539">
      <w:pPr>
        <w:spacing w:after="0" w:line="240" w:lineRule="auto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–</w:t>
      </w:r>
      <w:r w:rsidR="008B2D61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«Э</w:t>
      </w:r>
      <w:r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нергетическая петля</w:t>
      </w:r>
      <w:r w:rsidR="008B2D61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</w:t>
      </w:r>
      <w:r w:rsidR="008B2D61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- это более мощный</w:t>
      </w:r>
      <w:r w:rsidR="008B2D61" w:rsidRPr="00D76A5C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инстр</w:t>
      </w:r>
      <w:r w:rsidR="008B2D61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умент</w:t>
      </w:r>
      <w:r w:rsidR="008B2D61" w:rsidRPr="00D76A5C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Биодинамической Йог</w:t>
      </w:r>
      <w:r w:rsidR="008B2D61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и</w:t>
      </w:r>
      <w:r w:rsidR="000C7C34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.</w:t>
      </w:r>
      <w:r w:rsidR="008B2D61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</w:t>
      </w:r>
      <w:r w:rsidR="000C7C34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Она </w:t>
      </w:r>
      <w:r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значительно улучшит во</w:t>
      </w:r>
      <w:r w:rsidR="008B2D61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зможности непрерывной работы с </w:t>
      </w:r>
      <w:proofErr w:type="spellStart"/>
      <w:r w:rsidR="008B2D61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раной</w:t>
      </w:r>
      <w:proofErr w:type="spellEnd"/>
      <w:r w:rsidR="008C2D33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. Дает возможность эффективной динамической защиты. Расширяет возможности дистанционной работы,</w:t>
      </w:r>
      <w:r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и позволит двигаться к более высоким уровням энергетической работы</w:t>
      </w:r>
      <w:r w:rsidR="003F406E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. </w:t>
      </w:r>
    </w:p>
    <w:p w:rsidR="00663175" w:rsidRDefault="00485659" w:rsidP="003F406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На семинаре п</w:t>
      </w:r>
      <w:r w:rsidR="00663175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роводится</w:t>
      </w:r>
      <w:r w:rsidR="003F406E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практическая</w:t>
      </w:r>
      <w:r w:rsidR="00663175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«настройка» </w:t>
      </w:r>
      <w:r w:rsidR="003F406E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дыхания и рук </w:t>
      </w:r>
      <w:r w:rsidR="00663175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всех участ</w:t>
      </w:r>
      <w:r w:rsidR="003F406E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ников,</w:t>
      </w:r>
      <w:r w:rsidR="003F406E" w:rsidRPr="003F406E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 w:rsidR="003F406E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индивидуальный контроль.</w:t>
      </w:r>
      <w:r w:rsidR="008C2D3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контроль работы с Энергетической петлей.</w:t>
      </w:r>
    </w:p>
    <w:p w:rsidR="00D57790" w:rsidRPr="00E16663" w:rsidRDefault="00D57790" w:rsidP="0066317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640752" w:rsidRDefault="005A01D0" w:rsidP="0064075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Время: с 10.00 - до 17.00</w:t>
      </w:r>
      <w:r w:rsidR="00640752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два дня.</w:t>
      </w:r>
    </w:p>
    <w:p w:rsidR="003F406E" w:rsidRDefault="003F406E" w:rsidP="003F406E">
      <w:pPr>
        <w:spacing w:after="0" w:line="300" w:lineRule="atLeast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</w:p>
    <w:p w:rsidR="006B3069" w:rsidRDefault="006B3069" w:rsidP="006B3069">
      <w:pPr>
        <w:spacing w:after="0" w:line="300" w:lineRule="atLeast"/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</w:pPr>
      <w:proofErr w:type="gramStart"/>
      <w:r w:rsidRPr="00D76A5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 xml:space="preserve">Ведущий  </w:t>
      </w:r>
      <w:proofErr w:type="spellStart"/>
      <w:r w:rsidRPr="00D76A5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>Павленок</w:t>
      </w:r>
      <w:proofErr w:type="spellEnd"/>
      <w:proofErr w:type="gramEnd"/>
      <w:r w:rsidRPr="00D76A5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 xml:space="preserve"> Вячеслав Юрьевич</w:t>
      </w:r>
      <w:r w:rsidRPr="00D76A5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</w:t>
      </w:r>
      <w:r w:rsidRPr="00D76A5C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– 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Кандидат Медицинских Наук,</w:t>
      </w:r>
      <w:r w:rsidRPr="00BA5718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врач невролог,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ману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альный терапевт, остеопат (Российский и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Французкий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дипломы),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рефлексотерапевт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. Более 30 лет практической работы в мануальной медицине,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остеопатии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и 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прик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ладной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кинезиологии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. 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Различные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остеопатические школы и 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lastRenderedPageBreak/>
        <w:t xml:space="preserve">методы. 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9-летнее обучение методам энергетической йоги в Индии (</w:t>
      </w:r>
      <w:proofErr w:type="gramStart"/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Школа  Свами</w:t>
      </w:r>
      <w:proofErr w:type="gramEnd"/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Рам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ы)</w:t>
      </w:r>
    </w:p>
    <w:p w:rsidR="00733C73" w:rsidRPr="00604B17" w:rsidRDefault="00733C73" w:rsidP="00733C73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583A7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Подробнее о рассматриваемых вопросах</w:t>
      </w:r>
      <w:r w:rsidR="000747BF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; сайт </w:t>
      </w:r>
      <w:r w:rsidR="000747BF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www</w:t>
      </w:r>
      <w:r w:rsidR="000747BF" w:rsidRPr="000747BF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. </w:t>
      </w:r>
      <w:proofErr w:type="spellStart"/>
      <w:r w:rsidR="000747BF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Pavlenok</w:t>
      </w:r>
      <w:proofErr w:type="spellEnd"/>
      <w:r w:rsidR="000747BF" w:rsidRPr="000747BF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proofErr w:type="spellStart"/>
      <w:r w:rsidR="000747BF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ru</w:t>
      </w:r>
      <w:proofErr w:type="spellEnd"/>
      <w:r w:rsidR="000747BF" w:rsidRPr="000747BF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 </w:t>
      </w:r>
      <w:r w:rsid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в личном</w:t>
      </w:r>
      <w:r w:rsidR="00B721E9" w:rsidRP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 w:rsid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Телеграмм </w:t>
      </w:r>
      <w:proofErr w:type="spellStart"/>
      <w:r w:rsid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Dr</w:t>
      </w:r>
      <w:proofErr w:type="spellEnd"/>
      <w:r w:rsidR="00B721E9" w:rsidRP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_</w:t>
      </w:r>
      <w:proofErr w:type="spellStart"/>
      <w:r w:rsid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PavlenokVJ</w:t>
      </w:r>
      <w:proofErr w:type="spellEnd"/>
      <w:r w:rsidR="005A01D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, </w:t>
      </w:r>
      <w:proofErr w:type="spellStart"/>
      <w:r w:rsidR="005A01D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инстаграмм</w:t>
      </w:r>
      <w:proofErr w:type="spellEnd"/>
      <w:r w:rsidR="005A01D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</w:t>
      </w:r>
      <w:proofErr w:type="spellStart"/>
      <w:proofErr w:type="gramStart"/>
      <w:r w:rsidR="005A01D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ейсбуке</w:t>
      </w:r>
      <w:proofErr w:type="spellEnd"/>
      <w:r w:rsidR="00B721E9" w:rsidRP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proofErr w:type="spellStart"/>
      <w:r w:rsid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r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proofErr w:type="spellStart"/>
      <w:r w:rsid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iacheslavpavlenok</w:t>
      </w:r>
      <w:proofErr w:type="spellEnd"/>
      <w:proofErr w:type="gramEnd"/>
    </w:p>
    <w:p w:rsidR="00056FD3" w:rsidRDefault="00056FD3" w:rsidP="00485928">
      <w:pPr>
        <w:spacing w:after="0" w:line="300" w:lineRule="atLeast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</w:p>
    <w:p w:rsidR="00056FD3" w:rsidRDefault="00056FD3" w:rsidP="00485928">
      <w:pPr>
        <w:spacing w:after="0" w:line="300" w:lineRule="atLeast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</w:p>
    <w:p w:rsidR="00823B9A" w:rsidRPr="00D76A5C" w:rsidRDefault="00823B9A" w:rsidP="00485928">
      <w:pPr>
        <w:spacing w:after="0" w:line="300" w:lineRule="atLeast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</w:p>
    <w:p w:rsidR="0021519B" w:rsidRDefault="0021519B" w:rsidP="00485928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485928" w:rsidRPr="007B6DBD" w:rsidRDefault="00485928" w:rsidP="00485928">
      <w:pPr>
        <w:spacing w:after="0" w:line="300" w:lineRule="atLeast"/>
        <w:rPr>
          <w:rFonts w:ascii="Times New Roman" w:eastAsia="Times New Roman" w:hAnsi="Times New Roman" w:cs="Times New Roman"/>
          <w:b/>
          <w:iCs/>
          <w:color w:val="444444"/>
          <w:sz w:val="24"/>
          <w:szCs w:val="24"/>
          <w:lang w:eastAsia="ru-RU"/>
        </w:rPr>
      </w:pPr>
      <w:r w:rsidRPr="007B6DBD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Рассматриваемые вопросы:</w:t>
      </w:r>
      <w:r w:rsidRPr="007B6DBD">
        <w:rPr>
          <w:rFonts w:ascii="Times New Roman" w:eastAsia="Times New Roman" w:hAnsi="Times New Roman" w:cs="Times New Roman"/>
          <w:b/>
          <w:iCs/>
          <w:color w:val="444444"/>
          <w:sz w:val="24"/>
          <w:szCs w:val="24"/>
          <w:lang w:eastAsia="ru-RU"/>
        </w:rPr>
        <w:t> </w:t>
      </w:r>
    </w:p>
    <w:p w:rsidR="00D76A5C" w:rsidRPr="007007B4" w:rsidRDefault="00D604A5" w:rsidP="00485928">
      <w:pPr>
        <w:spacing w:after="0" w:line="30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кра</w:t>
      </w:r>
      <w:r w:rsidR="005A01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тко о Йоге, ее целях</w:t>
      </w:r>
      <w:r w:rsidR="00DC29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пути (</w:t>
      </w:r>
      <w:r w:rsidR="00DC29F4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YQ</w:t>
      </w:r>
      <w:r w:rsidR="00DC29F4" w:rsidRPr="00DC29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="00DC29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5A01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структуре</w:t>
      </w:r>
      <w:r w:rsidR="00DC29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8</w:t>
      </w:r>
      <w:r w:rsidR="005A01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ступеней.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Хатха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Йога и Раджа Йога.</w:t>
      </w:r>
    </w:p>
    <w:p w:rsidR="008675F4" w:rsidRPr="007007B4" w:rsidRDefault="008675F4" w:rsidP="00485928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- </w:t>
      </w:r>
      <w:r w:rsidR="00DC29F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О </w:t>
      </w:r>
      <w:r w:rsidR="00485928"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Биодинамической (Энерг</w:t>
      </w:r>
      <w:r w:rsidR="00DC29F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етической) Йоги, ее практической значимости</w:t>
      </w:r>
      <w:r w:rsidR="00485928"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для самодиагностики, защиты, очистки себя и применения в составе различных «ручных» практик и дисциплин (</w:t>
      </w:r>
      <w:proofErr w:type="spellStart"/>
      <w:r w:rsidR="00485928"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остеопатия</w:t>
      </w:r>
      <w:proofErr w:type="spellEnd"/>
      <w:r w:rsidR="00485928"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, мануальная медицина, массаж </w:t>
      </w:r>
      <w:proofErr w:type="spellStart"/>
      <w:r w:rsidR="00485928"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итд</w:t>
      </w:r>
      <w:proofErr w:type="spellEnd"/>
      <w:r w:rsidR="00485928"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.)  </w:t>
      </w:r>
    </w:p>
    <w:p w:rsidR="00D604A5" w:rsidRDefault="008675F4" w:rsidP="00485928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- </w:t>
      </w:r>
      <w:r w:rsidR="00485928"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Принци</w:t>
      </w:r>
      <w:r w:rsidR="00D604A5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пы обучения Восточных Учителей.</w:t>
      </w:r>
    </w:p>
    <w:p w:rsidR="00DC29F4" w:rsidRDefault="008675F4" w:rsidP="00485928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- </w:t>
      </w:r>
      <w:proofErr w:type="spellStart"/>
      <w:r w:rsidR="00D604A5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Прана</w:t>
      </w:r>
      <w:proofErr w:type="spellEnd"/>
      <w:r w:rsidR="00D604A5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, ее состояния</w:t>
      </w:r>
      <w:r w:rsidR="00DC29F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формы</w:t>
      </w:r>
      <w:r w:rsidR="00485928"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значимость.  </w:t>
      </w:r>
    </w:p>
    <w:p w:rsidR="00DC29F4" w:rsidRPr="007007B4" w:rsidRDefault="00DC29F4" w:rsidP="00DC29F4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- </w:t>
      </w:r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Методики и инструменты: «Обращение с </w:t>
      </w:r>
      <w:proofErr w:type="spellStart"/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Праной</w:t>
      </w:r>
      <w:proofErr w:type="spellEnd"/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», «Э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нергетическая Петля».</w:t>
      </w:r>
    </w:p>
    <w:p w:rsidR="008675F4" w:rsidRDefault="00DC29F4" w:rsidP="00485928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- </w:t>
      </w:r>
      <w:r w:rsidR="00485928"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Дыхание грудное, абдоминальн</w:t>
      </w:r>
      <w:r w:rsid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ое, смешанное, диафрагмальное и </w:t>
      </w:r>
      <w:proofErr w:type="spellStart"/>
      <w:r w:rsid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праническое</w:t>
      </w:r>
      <w:proofErr w:type="spellEnd"/>
      <w:r w:rsid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r w:rsidR="00485928"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Отличие </w:t>
      </w:r>
      <w:proofErr w:type="spellStart"/>
      <w:r w:rsidR="00485928"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пранического</w:t>
      </w:r>
      <w:proofErr w:type="spellEnd"/>
      <w:r w:rsidR="00485928"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дыхани</w:t>
      </w:r>
      <w:r w:rsid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я</w:t>
      </w:r>
      <w:r w:rsidR="008675F4"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его особенности.</w:t>
      </w:r>
    </w:p>
    <w:p w:rsidR="008675F4" w:rsidRDefault="008675F4" w:rsidP="00485928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- </w:t>
      </w:r>
      <w:r w:rsidR="00D604A5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Набор </w:t>
      </w:r>
      <w:proofErr w:type="spellStart"/>
      <w:r w:rsidR="00D604A5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</w:t>
      </w:r>
      <w:r w:rsidR="00DC29F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раны</w:t>
      </w:r>
      <w:proofErr w:type="spellEnd"/>
      <w:r w:rsidR="00DC29F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ее удержание, сохранение, распределение. </w:t>
      </w:r>
      <w:r w:rsidR="00485928"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Важность «фиксационных заслонок</w:t>
      </w:r>
      <w:r w:rsidR="00DC29F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или краников</w:t>
      </w:r>
      <w:r w:rsidR="00485928"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».</w:t>
      </w:r>
    </w:p>
    <w:p w:rsidR="007007B4" w:rsidRDefault="00DC29F4" w:rsidP="00485928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Как отдавать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</w:t>
      </w:r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рану</w:t>
      </w:r>
      <w:proofErr w:type="spellEnd"/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: руками, выдохом взглядом </w:t>
      </w:r>
      <w:r w:rsidR="00F20DF1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мыслеформой. Техника « оставленных рук».</w:t>
      </w:r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br/>
      </w:r>
      <w:r w:rsidR="008675F4"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</w:t>
      </w:r>
      <w:r w:rsidR="00485928"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Значимость </w:t>
      </w:r>
      <w:proofErr w:type="spellStart"/>
      <w:r w:rsidR="00485928"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урежения</w:t>
      </w:r>
      <w:proofErr w:type="spellEnd"/>
      <w:r w:rsidR="00485928"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дыхания. Теоретические и практические действия пок</w:t>
      </w:r>
      <w:r w:rsidR="00D604A5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аз </w:t>
      </w:r>
      <w:proofErr w:type="gramStart"/>
      <w:r w:rsidR="00D604A5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отработка.</w:t>
      </w:r>
      <w:r w:rsidR="005A01D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proofErr w:type="gramEnd"/>
      <w:r w:rsidR="005A01D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 w:rsidR="00485928"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Тех</w:t>
      </w:r>
      <w:r w:rsidR="001B066C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ники пополнения и гармонизации </w:t>
      </w:r>
      <w:proofErr w:type="spellStart"/>
      <w:r w:rsidR="001B066C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</w:t>
      </w:r>
      <w:r w:rsidR="00485928"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раны</w:t>
      </w:r>
      <w:proofErr w:type="spellEnd"/>
      <w:r w:rsidR="00F20DF1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: </w:t>
      </w:r>
      <w:r w:rsidR="00485928"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Дерева, Солнца, Реки, 61 точки</w:t>
      </w:r>
      <w:r w:rsidR="00F20DF1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</w:t>
      </w:r>
      <w:r w:rsid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управляемых петель</w:t>
      </w:r>
      <w:r w:rsidR="00F20DF1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r w:rsidR="00485928"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br/>
        <w:t>- «Энергетич</w:t>
      </w:r>
      <w:r w:rsidR="00F20DF1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еская петля».</w:t>
      </w:r>
      <w:r w:rsidR="00485928"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Ее прохождение замыкание, заземление. Трудности при работе с петлей обнаружение, способы коррекции. </w:t>
      </w:r>
      <w:r w:rsidR="00485928"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br/>
        <w:t>- Удлинение и расширение «Энергетической петли», включение в нее пространства, предметов и людей.</w:t>
      </w:r>
      <w:r w:rsidR="00485928"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br/>
        <w:t xml:space="preserve">- Использование «Энергетической петли» для </w:t>
      </w:r>
      <w:r w:rsidR="001B066C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диагностики и </w:t>
      </w:r>
      <w:r w:rsidR="00485928"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коррекции энергетических (</w:t>
      </w:r>
      <w:proofErr w:type="spellStart"/>
      <w:r w:rsidR="00485928"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флюидических</w:t>
      </w:r>
      <w:proofErr w:type="spellEnd"/>
      <w:r w:rsidR="00485928"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)  пробле</w:t>
      </w:r>
      <w:r w:rsid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м у себя и других.</w:t>
      </w:r>
      <w:r w:rsidR="00485928"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 </w:t>
      </w:r>
      <w:r w:rsidR="00F20DF1"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Очистка своего организма. </w:t>
      </w:r>
    </w:p>
    <w:p w:rsidR="007B6DBD" w:rsidRDefault="007B6DBD" w:rsidP="00485928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Применение энергетической петли для защиты статической и динамической.</w:t>
      </w:r>
    </w:p>
    <w:p w:rsidR="00F20DF1" w:rsidRDefault="00257268" w:rsidP="00485928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Дистанционн</w:t>
      </w:r>
      <w:r w:rsidR="009D7C2F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ая диагностика и терапия. </w:t>
      </w:r>
      <w:r w:rsidR="00F20DF1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Виды и с</w:t>
      </w:r>
      <w:r w:rsidR="009D7C2F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пос</w:t>
      </w:r>
      <w:r w:rsidR="00F20DF1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обы диагностики. Дистанционные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воздействия. </w:t>
      </w:r>
    </w:p>
    <w:p w:rsidR="009D7C2F" w:rsidRDefault="00F20DF1" w:rsidP="00485928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- </w:t>
      </w:r>
      <w:r w:rsidR="002D5C1A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Способы в</w:t>
      </w:r>
      <w:r w:rsidR="00257268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хода и удержания терапевтическо</w:t>
      </w:r>
      <w:r w:rsidR="002D5C1A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го состояния. Использование </w:t>
      </w:r>
      <w:proofErr w:type="spellStart"/>
      <w:r w:rsidR="002D5C1A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</w:t>
      </w:r>
      <w:r w:rsidR="009D7C2F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раны</w:t>
      </w:r>
      <w:proofErr w:type="spellEnd"/>
      <w:r w:rsidR="009D7C2F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Э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нергетической петли дл</w:t>
      </w:r>
      <w:r w:rsidR="002D5C1A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я дистанционног</w:t>
      </w:r>
      <w:bookmarkStart w:id="0" w:name="_GoBack"/>
      <w:bookmarkEnd w:id="0"/>
      <w:r w:rsidR="002D5C1A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о воздействия. </w:t>
      </w:r>
    </w:p>
    <w:p w:rsidR="001F0175" w:rsidRPr="007007B4" w:rsidRDefault="00485928" w:rsidP="00485928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Методы защиты и осторожность при применении методов  </w:t>
      </w:r>
      <w:r w:rsidR="00915A5B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Биодинамической</w:t>
      </w:r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Йоги.</w:t>
      </w:r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br/>
        <w:t>- О законах расширения</w:t>
      </w:r>
      <w:r w:rsidR="00915A5B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удлинения и пути к «Потоку», «</w:t>
      </w:r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белому свету</w:t>
      </w:r>
      <w:r w:rsidR="00915A5B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», Абсолюту(Кратко, ознакомительно)</w:t>
      </w:r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дальнейшему энергетическому росту. </w:t>
      </w:r>
    </w:p>
    <w:p w:rsidR="00485928" w:rsidRPr="007007B4" w:rsidRDefault="001F0175" w:rsidP="00485928">
      <w:pPr>
        <w:spacing w:after="0" w:line="300" w:lineRule="atLeast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- </w:t>
      </w:r>
      <w:r w:rsidR="00915A5B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Упражнения для дальнейшего </w:t>
      </w:r>
      <w:r w:rsidR="00485928"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совершен</w:t>
      </w:r>
      <w:r w:rsidR="00915A5B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ствования</w:t>
      </w:r>
      <w:r w:rsidR="00485928"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r w:rsidR="00915A5B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(Будут пока</w:t>
      </w:r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заны</w:t>
      </w:r>
      <w:r w:rsidR="00915A5B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,</w:t>
      </w:r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пе</w:t>
      </w:r>
      <w:r w:rsidR="00915A5B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рвично объяснены) Они будут необ</w:t>
      </w:r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ходимы для тех кто планирует посетить следующий углубленный уровень.</w:t>
      </w:r>
    </w:p>
    <w:p w:rsidR="007007B4" w:rsidRDefault="007007B4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7007B4" w:rsidRPr="007007B4" w:rsidRDefault="007007B4" w:rsidP="007007B4">
      <w:pPr>
        <w:spacing w:after="0" w:line="240" w:lineRule="auto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  <w:r w:rsidRPr="00D76A5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br/>
      </w:r>
    </w:p>
    <w:p w:rsidR="00485928" w:rsidRPr="007007B4" w:rsidRDefault="00485928" w:rsidP="00485928">
      <w:pPr>
        <w:spacing w:after="0" w:line="240" w:lineRule="auto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</w:p>
    <w:p w:rsidR="00485928" w:rsidRPr="00D76A5C" w:rsidRDefault="00485928" w:rsidP="00485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36" w:rsidRPr="00D76A5C" w:rsidRDefault="006A2A36">
      <w:pPr>
        <w:rPr>
          <w:rFonts w:ascii="Times New Roman" w:hAnsi="Times New Roman" w:cs="Times New Roman"/>
          <w:sz w:val="24"/>
          <w:szCs w:val="24"/>
        </w:rPr>
      </w:pPr>
    </w:p>
    <w:sectPr w:rsidR="006A2A36" w:rsidRPr="00D76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28"/>
    <w:rsid w:val="00056FD3"/>
    <w:rsid w:val="00064941"/>
    <w:rsid w:val="000747BF"/>
    <w:rsid w:val="000803FC"/>
    <w:rsid w:val="000C7C34"/>
    <w:rsid w:val="00131014"/>
    <w:rsid w:val="001B066C"/>
    <w:rsid w:val="001E25A0"/>
    <w:rsid w:val="001F0175"/>
    <w:rsid w:val="00210EBF"/>
    <w:rsid w:val="0021519B"/>
    <w:rsid w:val="00231DD5"/>
    <w:rsid w:val="00257268"/>
    <w:rsid w:val="00285A97"/>
    <w:rsid w:val="002C5FD2"/>
    <w:rsid w:val="002D5C1A"/>
    <w:rsid w:val="0030150B"/>
    <w:rsid w:val="003B0832"/>
    <w:rsid w:val="003E2B18"/>
    <w:rsid w:val="003F406E"/>
    <w:rsid w:val="0042787D"/>
    <w:rsid w:val="00453813"/>
    <w:rsid w:val="00485659"/>
    <w:rsid w:val="00485928"/>
    <w:rsid w:val="00492034"/>
    <w:rsid w:val="004C39BA"/>
    <w:rsid w:val="004D7BFC"/>
    <w:rsid w:val="00583A70"/>
    <w:rsid w:val="00586CAF"/>
    <w:rsid w:val="005A01D0"/>
    <w:rsid w:val="005B6DF4"/>
    <w:rsid w:val="005C3839"/>
    <w:rsid w:val="00600299"/>
    <w:rsid w:val="00604B17"/>
    <w:rsid w:val="00625E66"/>
    <w:rsid w:val="00640752"/>
    <w:rsid w:val="00663175"/>
    <w:rsid w:val="006953DC"/>
    <w:rsid w:val="006A2A36"/>
    <w:rsid w:val="006A7ED1"/>
    <w:rsid w:val="006B3069"/>
    <w:rsid w:val="007007B4"/>
    <w:rsid w:val="0072235B"/>
    <w:rsid w:val="00733C73"/>
    <w:rsid w:val="007570B1"/>
    <w:rsid w:val="00783693"/>
    <w:rsid w:val="007A3FBB"/>
    <w:rsid w:val="007B6DBD"/>
    <w:rsid w:val="00823B9A"/>
    <w:rsid w:val="00853ACE"/>
    <w:rsid w:val="008675F4"/>
    <w:rsid w:val="00870D92"/>
    <w:rsid w:val="008B2D61"/>
    <w:rsid w:val="008C2D33"/>
    <w:rsid w:val="008E1DCC"/>
    <w:rsid w:val="00915A5B"/>
    <w:rsid w:val="009A7EC2"/>
    <w:rsid w:val="009D10CC"/>
    <w:rsid w:val="009D7C2F"/>
    <w:rsid w:val="009E0919"/>
    <w:rsid w:val="00A12B6C"/>
    <w:rsid w:val="00A21B1D"/>
    <w:rsid w:val="00A906DB"/>
    <w:rsid w:val="00AC35D5"/>
    <w:rsid w:val="00AE540A"/>
    <w:rsid w:val="00B721E9"/>
    <w:rsid w:val="00B93ED9"/>
    <w:rsid w:val="00BA5718"/>
    <w:rsid w:val="00C00CB2"/>
    <w:rsid w:val="00C448A7"/>
    <w:rsid w:val="00C46B14"/>
    <w:rsid w:val="00CA153E"/>
    <w:rsid w:val="00CC1D2F"/>
    <w:rsid w:val="00D218AD"/>
    <w:rsid w:val="00D227B4"/>
    <w:rsid w:val="00D3565A"/>
    <w:rsid w:val="00D35C00"/>
    <w:rsid w:val="00D57790"/>
    <w:rsid w:val="00D604A5"/>
    <w:rsid w:val="00D76A5C"/>
    <w:rsid w:val="00D86750"/>
    <w:rsid w:val="00DC29F4"/>
    <w:rsid w:val="00DE25D0"/>
    <w:rsid w:val="00DF1A3F"/>
    <w:rsid w:val="00E02EE0"/>
    <w:rsid w:val="00E41539"/>
    <w:rsid w:val="00EA3537"/>
    <w:rsid w:val="00F05966"/>
    <w:rsid w:val="00F150B4"/>
    <w:rsid w:val="00F20DF1"/>
    <w:rsid w:val="00FB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E087E"/>
  <w15:chartTrackingRefBased/>
  <w15:docId w15:val="{8FA6281F-CB90-44C4-9B27-D46CA103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4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6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0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89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44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8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24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34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5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47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03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64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05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63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45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3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57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05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41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9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2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00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987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2025-02-20T04:22:00Z</dcterms:created>
  <dcterms:modified xsi:type="dcterms:W3CDTF">2025-02-20T04:22:00Z</dcterms:modified>
</cp:coreProperties>
</file>